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7d49e331d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89debf4258c44a92"/>
      <w:footerReference xmlns:r="http://schemas.openxmlformats.org/officeDocument/2006/relationships" w:type="default" r:id="R1ceb3f70c0de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ebf4258c44a92" /><Relationship Type="http://schemas.openxmlformats.org/officeDocument/2006/relationships/footer" Target="/word/footer1.xml" Id="R1ceb3f70c0de41ad" /></Relationships>
</file>