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dce1eb113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NLA HØGSKOLEN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NLA HØGSKOLEN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de97103584f48"/>
      <w:footerReference xmlns:r="http://schemas.openxmlformats.org/officeDocument/2006/relationships" w:type="default" r:id="Rc9ff05b53a7e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e97103584f48" /><Relationship Type="http://schemas.openxmlformats.org/officeDocument/2006/relationships/footer" Target="/word/footer1.xml" Id="Rc9ff05b53a7e4e82" /></Relationships>
</file>