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3cdb38760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MCM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MCM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47b56dab84b9f"/>
      <w:footerReference xmlns:r="http://schemas.openxmlformats.org/officeDocument/2006/relationships" w:type="default" r:id="Rae6e6433a0e9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47b56dab84b9f" /><Relationship Type="http://schemas.openxmlformats.org/officeDocument/2006/relationships/footer" Target="/word/footer1.xml" Id="Rae6e6433a0e94a43" /></Relationships>
</file>