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8ce65dc9b4a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STATEMENT AS, org.nr 979 607 008,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STATEMENT AS</w:t>
      </w:r>
    </w:p>
    <w:sectPr>
      <w:headerReference xmlns:r="http://schemas.openxmlformats.org/officeDocument/2006/relationships" w:type="default" r:id="R74f8c6f1f59a4b48"/>
      <w:footerReference xmlns:r="http://schemas.openxmlformats.org/officeDocument/2006/relationships" w:type="default" r:id="R4b60394290144e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979 607 008   ·   Wergelandsveien 1   ·   0167 OSLO   ·   www.statement.no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f8c6f1f59a4b48" /><Relationship Type="http://schemas.openxmlformats.org/officeDocument/2006/relationships/footer" Target="/word/footer1.xml" Id="R4b60394290144e47" /></Relationships>
</file>