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0c89514b7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STATSAUT. REVISOR BJØRN ENGGRAV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28d524f8b2174f47"/>
      <w:footerReference xmlns:r="http://schemas.openxmlformats.org/officeDocument/2006/relationships" w:type="default" r:id="R1f19b9694a83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524f8b2174f47" /><Relationship Type="http://schemas.openxmlformats.org/officeDocument/2006/relationships/footer" Target="/word/footer1.xml" Id="R1f19b9694a834952" /></Relationships>
</file>