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b0f960423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INGE SLETTHEI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c944abeb3ced449e"/>
      <w:footerReference xmlns:r="http://schemas.openxmlformats.org/officeDocument/2006/relationships" w:type="default" r:id="Rb047c95564b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4abeb3ced449e" /><Relationship Type="http://schemas.openxmlformats.org/officeDocument/2006/relationships/footer" Target="/word/footer1.xml" Id="Rb047c95564bd42b8" /></Relationships>
</file>