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4a311df4f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NMT NORDMARK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NMT NORDMARK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d7ec933da4afd"/>
      <w:footerReference xmlns:r="http://schemas.openxmlformats.org/officeDocument/2006/relationships" w:type="default" r:id="R2eda78575bf64d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NMT NORDMARK MASKIN &amp; TRANSPORT AS   ·   Org.nr 948 469 049   ·   Kilbotnveien 13   ·   9415 HARSTAD   ·   stenhaugtransport@outlook.com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NMT NORDMARK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d7ec933da4afd" /><Relationship Type="http://schemas.openxmlformats.org/officeDocument/2006/relationships/footer" Target="/word/footer1.xml" Id="R2eda78575bf64deb" /></Relationships>
</file>