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ed1c208c6f41c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SJØMANNSFORBUND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SJØMANNSFORBUND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b1bffaaf77f497b"/>
      <w:footerReference xmlns:r="http://schemas.openxmlformats.org/officeDocument/2006/relationships" w:type="default" r:id="Rceece807e0e140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SJØMANNSFORBUND   ·   Org.nr 938 709 599   ·   Rosenkrantzgate 15-17   ·   0160 OSLO   ·   Tlf. 22 82 58 00   ·   firmapost@sjomannsforbundet.no   ·   www.sjomannsforbundet.no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SJØMANNSFORBUND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1bffaaf77f497b" /><Relationship Type="http://schemas.openxmlformats.org/officeDocument/2006/relationships/footer" Target="/word/footer1.xml" Id="Rceece807e0e140b8" /></Relationships>
</file>