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8f8e67ac8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b71a56a09d7d4317"/>
      <w:footerReference xmlns:r="http://schemas.openxmlformats.org/officeDocument/2006/relationships" w:type="default" r:id="Re9a0ec22fc91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a56a09d7d4317" /><Relationship Type="http://schemas.openxmlformats.org/officeDocument/2006/relationships/footer" Target="/word/footer1.xml" Id="Re9a0ec22fc9143d2" /></Relationships>
</file>