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bd0ef271644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d2c145df774b24"/>
      <w:footerReference xmlns:r="http://schemas.openxmlformats.org/officeDocument/2006/relationships" w:type="default" r:id="Rdd2fc31621f9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PIM HOLDING AS   ·   Org.nr 923 849 513   ·   Nygårdsgata 23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2c145df774b24" /><Relationship Type="http://schemas.openxmlformats.org/officeDocument/2006/relationships/footer" Target="/word/footer1.xml" Id="Rdd2fc31621f94246" /></Relationships>
</file>