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5b9948655c47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SPAREBANKSTIFTELSEN SPAREBANKEN NORGE, VEST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eae787f627cb43ae"/>
      <w:footerReference xmlns:r="http://schemas.openxmlformats.org/officeDocument/2006/relationships" w:type="default" r:id="R25c75ae309674e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787f627cb43ae" /><Relationship Type="http://schemas.openxmlformats.org/officeDocument/2006/relationships/footer" Target="/word/footer1.xml" Id="R25c75ae309674e4b" /></Relationships>
</file>