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7f5c93d25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HUGO INVEST HOLDING AS, org.nr 921 687 656,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fe4cb18530884eb6"/>
      <w:footerReference xmlns:r="http://schemas.openxmlformats.org/officeDocument/2006/relationships" w:type="default" r:id="R1c5f79306e32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cb18530884eb6" /><Relationship Type="http://schemas.openxmlformats.org/officeDocument/2006/relationships/footer" Target="/word/footer1.xml" Id="R1c5f79306e324f6f" /></Relationships>
</file>