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219bcb1f6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WIKTORIN RÅDGIVNING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88bb11aac7ec43cf"/>
      <w:footerReference xmlns:r="http://schemas.openxmlformats.org/officeDocument/2006/relationships" w:type="default" r:id="Re29684d7bf5e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b11aac7ec43cf" /><Relationship Type="http://schemas.openxmlformats.org/officeDocument/2006/relationships/footer" Target="/word/footer1.xml" Id="Re29684d7bf5e461c" /></Relationships>
</file>