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cb5cf7d6d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e529398b34454"/>
      <w:footerReference xmlns:r="http://schemas.openxmlformats.org/officeDocument/2006/relationships" w:type="default" r:id="R4df9ea6ac9f9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e529398b34454" /><Relationship Type="http://schemas.openxmlformats.org/officeDocument/2006/relationships/footer" Target="/word/footer1.xml" Id="R4df9ea6ac9f9487b" /></Relationships>
</file>