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d1b330749144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KRISLO HOLDING AS</w:t>
      </w:r>
    </w:p>
    <w:sectPr>
      <w:headerReference xmlns:r="http://schemas.openxmlformats.org/officeDocument/2006/relationships" w:type="default" r:id="Rd6d9ed5ea6104234"/>
      <w:footerReference xmlns:r="http://schemas.openxmlformats.org/officeDocument/2006/relationships" w:type="default" r:id="R6c2e994ded5a4d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KRISLO HOLDING AS   ·   Org.nr 815 760 352   ·   Kongleveien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d9ed5ea6104234" /><Relationship Type="http://schemas.openxmlformats.org/officeDocument/2006/relationships/footer" Target="/word/footer1.xml" Id="R6c2e994ded5a4d7c" /></Relationships>
</file>