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07a3058e4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94bb6d9099964b15"/>
      <w:footerReference xmlns:r="http://schemas.openxmlformats.org/officeDocument/2006/relationships" w:type="default" r:id="R7dadb13b2bbd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6d9099964b15" /><Relationship Type="http://schemas.openxmlformats.org/officeDocument/2006/relationships/footer" Target="/word/footer1.xml" Id="R7dadb13b2bbd4b6d" /></Relationships>
</file>